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64CF4" w:rsidRDefault="00C3371B" w:rsidP="002F2BBD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  <w:u w:val="single"/>
        </w:rPr>
      </w:pPr>
      <w:r w:rsidRPr="00464CF4">
        <w:rPr>
          <w:rFonts w:ascii="Times New Roman" w:hAnsi="Times New Roman" w:cs="Times New Roman"/>
          <w:b/>
          <w:color w:val="FF0000"/>
          <w:sz w:val="40"/>
          <w:szCs w:val="40"/>
          <w:u w:val="single"/>
        </w:rPr>
        <w:t>Судейский     лист.</w:t>
      </w:r>
    </w:p>
    <w:p w:rsidR="00C3371B" w:rsidRPr="00464CF4" w:rsidRDefault="00C3371B" w:rsidP="002F2BBD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  <w:u w:val="single"/>
        </w:rPr>
      </w:pPr>
      <w:r w:rsidRPr="002F2BBD">
        <w:rPr>
          <w:rFonts w:ascii="Times New Roman" w:hAnsi="Times New Roman" w:cs="Times New Roman"/>
          <w:sz w:val="40"/>
          <w:szCs w:val="40"/>
        </w:rPr>
        <w:t xml:space="preserve">Внеклассное мероприятие </w:t>
      </w:r>
      <w:r w:rsidRPr="00464CF4">
        <w:rPr>
          <w:rFonts w:ascii="Times New Roman" w:hAnsi="Times New Roman" w:cs="Times New Roman"/>
          <w:color w:val="FF0000"/>
          <w:sz w:val="40"/>
          <w:szCs w:val="40"/>
        </w:rPr>
        <w:t>«</w:t>
      </w:r>
      <w:r w:rsidRPr="00464CF4">
        <w:rPr>
          <w:rFonts w:ascii="Times New Roman" w:hAnsi="Times New Roman" w:cs="Times New Roman"/>
          <w:b/>
          <w:color w:val="FF0000"/>
          <w:sz w:val="40"/>
          <w:szCs w:val="40"/>
          <w:u w:val="single"/>
        </w:rPr>
        <w:t>Занимательная математика»</w:t>
      </w:r>
    </w:p>
    <w:p w:rsidR="00C3371B" w:rsidRPr="002F2BBD" w:rsidRDefault="00C3371B">
      <w:pPr>
        <w:rPr>
          <w:rFonts w:ascii="Times New Roman" w:hAnsi="Times New Roman" w:cs="Times New Roman"/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3371B" w:rsidRPr="002F2BBD" w:rsidTr="00C3371B">
        <w:tc>
          <w:tcPr>
            <w:tcW w:w="4785" w:type="dxa"/>
          </w:tcPr>
          <w:p w:rsidR="00C3371B" w:rsidRPr="002F2BBD" w:rsidRDefault="00490C1B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</w:t>
            </w:r>
            <w:r w:rsidR="00C3371B" w:rsidRPr="002F2BBD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Команда 5 </w:t>
            </w:r>
            <w:proofErr w:type="spellStart"/>
            <w:r w:rsidR="00C3371B" w:rsidRPr="002F2BBD">
              <w:rPr>
                <w:rFonts w:ascii="Times New Roman" w:hAnsi="Times New Roman" w:cs="Times New Roman"/>
                <w:b/>
                <w:sz w:val="40"/>
                <w:szCs w:val="40"/>
              </w:rPr>
              <w:t>кл</w:t>
            </w:r>
            <w:proofErr w:type="spellEnd"/>
            <w:r w:rsidR="00C3371B" w:rsidRPr="002F2BBD">
              <w:rPr>
                <w:rFonts w:ascii="Times New Roman" w:hAnsi="Times New Roman" w:cs="Times New Roman"/>
                <w:b/>
                <w:sz w:val="40"/>
                <w:szCs w:val="40"/>
              </w:rPr>
              <w:t>.</w:t>
            </w:r>
          </w:p>
        </w:tc>
        <w:tc>
          <w:tcPr>
            <w:tcW w:w="4786" w:type="dxa"/>
          </w:tcPr>
          <w:p w:rsidR="00C3371B" w:rsidRPr="002F2BBD" w:rsidRDefault="00490C1B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</w:t>
            </w:r>
            <w:r w:rsidR="00C3371B" w:rsidRPr="002F2BBD">
              <w:rPr>
                <w:rFonts w:ascii="Times New Roman" w:hAnsi="Times New Roman" w:cs="Times New Roman"/>
                <w:b/>
                <w:sz w:val="40"/>
                <w:szCs w:val="40"/>
              </w:rPr>
              <w:t>Команда 6кл.</w:t>
            </w:r>
          </w:p>
        </w:tc>
      </w:tr>
      <w:tr w:rsidR="00C3371B" w:rsidRPr="002F2BBD" w:rsidTr="002B4994">
        <w:tc>
          <w:tcPr>
            <w:tcW w:w="9571" w:type="dxa"/>
            <w:gridSpan w:val="2"/>
          </w:tcPr>
          <w:p w:rsidR="00C3371B" w:rsidRPr="002F2BBD" w:rsidRDefault="00C3371B" w:rsidP="002F2BB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Разминка</w:t>
            </w:r>
          </w:p>
        </w:tc>
      </w:tr>
      <w:tr w:rsidR="00C3371B" w:rsidRPr="002F2BBD" w:rsidTr="00C3371B">
        <w:tc>
          <w:tcPr>
            <w:tcW w:w="4785" w:type="dxa"/>
          </w:tcPr>
          <w:p w:rsidR="00C3371B" w:rsidRPr="002F2BBD" w:rsidRDefault="00C3371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C3371B" w:rsidRPr="002F2BBD" w:rsidRDefault="00C3371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C3371B" w:rsidRPr="002F2BBD" w:rsidTr="00091D92">
        <w:tc>
          <w:tcPr>
            <w:tcW w:w="9571" w:type="dxa"/>
            <w:gridSpan w:val="2"/>
          </w:tcPr>
          <w:p w:rsidR="00C3371B" w:rsidRPr="002F2BBD" w:rsidRDefault="00C3371B" w:rsidP="002F2BB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Конкурс капитанов</w:t>
            </w:r>
          </w:p>
        </w:tc>
      </w:tr>
      <w:tr w:rsidR="00C3371B" w:rsidRPr="002F2BBD" w:rsidTr="00C3371B">
        <w:tc>
          <w:tcPr>
            <w:tcW w:w="4785" w:type="dxa"/>
          </w:tcPr>
          <w:p w:rsidR="00C3371B" w:rsidRPr="002F2BBD" w:rsidRDefault="00C3371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C3371B" w:rsidRPr="002F2BBD" w:rsidRDefault="00C3371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D00150" w:rsidRPr="002F2BBD" w:rsidTr="00AD760D">
        <w:tc>
          <w:tcPr>
            <w:tcW w:w="9571" w:type="dxa"/>
            <w:gridSpan w:val="2"/>
          </w:tcPr>
          <w:p w:rsidR="00D00150" w:rsidRPr="002F2BBD" w:rsidRDefault="00D00150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Весёлый счёт</w:t>
            </w:r>
          </w:p>
        </w:tc>
      </w:tr>
      <w:tr w:rsidR="00C3371B" w:rsidRPr="002F2BBD" w:rsidTr="00C3371B">
        <w:tc>
          <w:tcPr>
            <w:tcW w:w="4785" w:type="dxa"/>
          </w:tcPr>
          <w:p w:rsidR="00C3371B" w:rsidRPr="002F2BBD" w:rsidRDefault="00C3371B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C3371B" w:rsidRPr="002F2BBD" w:rsidRDefault="00C3371B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72D41" w:rsidRPr="002F2BBD" w:rsidTr="00E907D0">
        <w:tc>
          <w:tcPr>
            <w:tcW w:w="9571" w:type="dxa"/>
            <w:gridSpan w:val="2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Вычисли</w:t>
            </w:r>
          </w:p>
        </w:tc>
      </w:tr>
      <w:tr w:rsidR="00872D41" w:rsidRPr="002F2BBD" w:rsidTr="00C3371B">
        <w:tc>
          <w:tcPr>
            <w:tcW w:w="4785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72D41" w:rsidRPr="002F2BBD" w:rsidTr="00AF3C7D">
        <w:tc>
          <w:tcPr>
            <w:tcW w:w="9571" w:type="dxa"/>
            <w:gridSpan w:val="2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Задачи смекалки</w:t>
            </w:r>
          </w:p>
        </w:tc>
      </w:tr>
      <w:tr w:rsidR="00872D41" w:rsidRPr="002F2BBD" w:rsidTr="00C3371B">
        <w:tc>
          <w:tcPr>
            <w:tcW w:w="4785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72D41" w:rsidRPr="002F2BBD" w:rsidTr="00F769E1">
        <w:tc>
          <w:tcPr>
            <w:tcW w:w="9571" w:type="dxa"/>
            <w:gridSpan w:val="2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Актёрское мастерство</w:t>
            </w:r>
          </w:p>
        </w:tc>
      </w:tr>
      <w:tr w:rsidR="00872D41" w:rsidRPr="002F2BBD" w:rsidTr="00C3371B">
        <w:tc>
          <w:tcPr>
            <w:tcW w:w="4785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72D41" w:rsidRPr="002F2BBD" w:rsidTr="00126905">
        <w:tc>
          <w:tcPr>
            <w:tcW w:w="9571" w:type="dxa"/>
            <w:gridSpan w:val="2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Задание на внимание</w:t>
            </w:r>
          </w:p>
        </w:tc>
      </w:tr>
      <w:tr w:rsidR="00872D41" w:rsidRPr="002F2BBD" w:rsidTr="00C3371B">
        <w:tc>
          <w:tcPr>
            <w:tcW w:w="4785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72D41" w:rsidRPr="002F2BBD" w:rsidTr="00AA3658">
        <w:tc>
          <w:tcPr>
            <w:tcW w:w="9571" w:type="dxa"/>
            <w:gridSpan w:val="2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Ребусы</w:t>
            </w:r>
          </w:p>
        </w:tc>
      </w:tr>
      <w:tr w:rsidR="00872D41" w:rsidRPr="002F2BBD" w:rsidTr="00C3371B">
        <w:tc>
          <w:tcPr>
            <w:tcW w:w="4785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72D41" w:rsidRPr="002F2BBD" w:rsidTr="00B86837">
        <w:tc>
          <w:tcPr>
            <w:tcW w:w="9571" w:type="dxa"/>
            <w:gridSpan w:val="2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Поиск закономерностей</w:t>
            </w:r>
          </w:p>
        </w:tc>
      </w:tr>
      <w:tr w:rsidR="00872D41" w:rsidRPr="002F2BBD" w:rsidTr="00C3371B">
        <w:tc>
          <w:tcPr>
            <w:tcW w:w="4785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72D41" w:rsidRPr="002F2BBD" w:rsidTr="00106419">
        <w:tc>
          <w:tcPr>
            <w:tcW w:w="9571" w:type="dxa"/>
            <w:gridSpan w:val="2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Весёлая геометрия</w:t>
            </w:r>
          </w:p>
        </w:tc>
      </w:tr>
      <w:tr w:rsidR="00872D41" w:rsidRPr="002F2BBD" w:rsidTr="00C3371B">
        <w:tc>
          <w:tcPr>
            <w:tcW w:w="4785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72D41" w:rsidRPr="002F2BBD" w:rsidTr="00876B0A">
        <w:tc>
          <w:tcPr>
            <w:tcW w:w="9571" w:type="dxa"/>
            <w:gridSpan w:val="2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2BBD">
              <w:rPr>
                <w:rFonts w:ascii="Times New Roman" w:hAnsi="Times New Roman" w:cs="Times New Roman"/>
                <w:sz w:val="40"/>
                <w:szCs w:val="40"/>
              </w:rPr>
              <w:t>Весёлый художник</w:t>
            </w:r>
          </w:p>
        </w:tc>
      </w:tr>
      <w:tr w:rsidR="00872D41" w:rsidRPr="002F2BBD" w:rsidTr="00C3371B">
        <w:tc>
          <w:tcPr>
            <w:tcW w:w="4785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86" w:type="dxa"/>
          </w:tcPr>
          <w:p w:rsidR="00872D41" w:rsidRPr="002F2BBD" w:rsidRDefault="00872D41" w:rsidP="00D0015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C3371B" w:rsidRPr="002F2BBD" w:rsidRDefault="00C3371B" w:rsidP="00D00150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C3371B" w:rsidRPr="002F2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371B"/>
    <w:rsid w:val="002F2BBD"/>
    <w:rsid w:val="00464CF4"/>
    <w:rsid w:val="00490C1B"/>
    <w:rsid w:val="00872D41"/>
    <w:rsid w:val="00C3371B"/>
    <w:rsid w:val="00D0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7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6</cp:revision>
  <dcterms:created xsi:type="dcterms:W3CDTF">2022-12-07T06:53:00Z</dcterms:created>
  <dcterms:modified xsi:type="dcterms:W3CDTF">2022-12-07T07:07:00Z</dcterms:modified>
</cp:coreProperties>
</file>